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3520EA">
        <w:rPr>
          <w:b/>
          <w:bCs/>
        </w:rPr>
        <w:t>3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7E7DD8" w:rsidRPr="007E7DD8" w:rsidRDefault="003D24B7" w:rsidP="007E7DD8">
      <w:pPr>
        <w:jc w:val="center"/>
        <w:rPr>
          <w:b/>
        </w:rPr>
      </w:pPr>
      <w:r w:rsidRPr="003D24B7">
        <w:rPr>
          <w:b/>
        </w:rPr>
        <w:t>Przebudowa drogi wewnętrznej II etap km 0+265 - 0+871 w Bieździedzy</w:t>
      </w:r>
      <w:bookmarkStart w:id="0" w:name="_GoBack"/>
      <w:bookmarkEnd w:id="0"/>
    </w:p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C75E5E">
      <w:footerReference w:type="default" r:id="rId7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29B" w:rsidRDefault="00D7629B">
      <w:r>
        <w:separator/>
      </w:r>
    </w:p>
  </w:endnote>
  <w:endnote w:type="continuationSeparator" w:id="0">
    <w:p w:rsidR="00D7629B" w:rsidRDefault="00D7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29B" w:rsidRDefault="00D7629B">
      <w:r>
        <w:separator/>
      </w:r>
    </w:p>
  </w:footnote>
  <w:footnote w:type="continuationSeparator" w:id="0">
    <w:p w:rsidR="00D7629B" w:rsidRDefault="00D76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D4772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1201C"/>
    <w:rsid w:val="00236E0F"/>
    <w:rsid w:val="002521AF"/>
    <w:rsid w:val="0026380D"/>
    <w:rsid w:val="00290290"/>
    <w:rsid w:val="0029752B"/>
    <w:rsid w:val="002A2B63"/>
    <w:rsid w:val="002F4298"/>
    <w:rsid w:val="00336AB5"/>
    <w:rsid w:val="003520EA"/>
    <w:rsid w:val="00390B0A"/>
    <w:rsid w:val="00393C66"/>
    <w:rsid w:val="003B7A88"/>
    <w:rsid w:val="003C44CB"/>
    <w:rsid w:val="003C69D4"/>
    <w:rsid w:val="003D24B7"/>
    <w:rsid w:val="00422182"/>
    <w:rsid w:val="00427517"/>
    <w:rsid w:val="0043362A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65CAB"/>
    <w:rsid w:val="00673153"/>
    <w:rsid w:val="006833DD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2743"/>
    <w:rsid w:val="007255ED"/>
    <w:rsid w:val="00726B58"/>
    <w:rsid w:val="0073008C"/>
    <w:rsid w:val="00744278"/>
    <w:rsid w:val="0075661C"/>
    <w:rsid w:val="00770F2C"/>
    <w:rsid w:val="0077427B"/>
    <w:rsid w:val="007A58EC"/>
    <w:rsid w:val="007C7D97"/>
    <w:rsid w:val="007E199E"/>
    <w:rsid w:val="007E40D2"/>
    <w:rsid w:val="007E7812"/>
    <w:rsid w:val="007E7DD8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38F6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3123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E61F5"/>
    <w:rsid w:val="00CF7293"/>
    <w:rsid w:val="00D02C88"/>
    <w:rsid w:val="00D07897"/>
    <w:rsid w:val="00D26D94"/>
    <w:rsid w:val="00D30459"/>
    <w:rsid w:val="00D30AEA"/>
    <w:rsid w:val="00D66E6D"/>
    <w:rsid w:val="00D7629B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Anastazja</cp:lastModifiedBy>
  <cp:revision>3</cp:revision>
  <cp:lastPrinted>2016-10-07T08:01:00Z</cp:lastPrinted>
  <dcterms:created xsi:type="dcterms:W3CDTF">2018-08-13T11:16:00Z</dcterms:created>
  <dcterms:modified xsi:type="dcterms:W3CDTF">2018-08-14T08:41:00Z</dcterms:modified>
</cp:coreProperties>
</file>